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4D1D"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214CADDB" wp14:editId="15B66DD9">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14:paraId="6FB5BB30" w14:textId="77777777" w:rsidR="00B01220" w:rsidRPr="00BB72D8" w:rsidRDefault="00F16E9A" w:rsidP="00B01220">
                            <w:pPr>
                              <w:jc w:val="right"/>
                              <w:rPr>
                                <w:b/>
                                <w:sz w:val="28"/>
                                <w:szCs w:val="28"/>
                              </w:rPr>
                            </w:pPr>
                            <w:r>
                              <w:rPr>
                                <w:b/>
                                <w:sz w:val="28"/>
                                <w:szCs w:val="28"/>
                              </w:rPr>
                              <w:t>SG25</w:t>
                            </w:r>
                          </w:p>
                          <w:p w14:paraId="29DB128E" w14:textId="77777777" w:rsidR="004C242E" w:rsidRPr="00BB72D8" w:rsidRDefault="00F16E9A" w:rsidP="00B01220">
                            <w:pPr>
                              <w:jc w:val="right"/>
                              <w:rPr>
                                <w:b/>
                                <w:sz w:val="28"/>
                                <w:szCs w:val="28"/>
                              </w:rPr>
                            </w:pPr>
                            <w:r>
                              <w:rPr>
                                <w:b/>
                                <w:sz w:val="28"/>
                                <w:szCs w:val="28"/>
                              </w:rPr>
                              <w:t>Basic Disclosure Record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CADDB" id="_x0000_t202" coordsize="21600,21600" o:spt="202" path="m,l,21600r21600,l21600,xe">
                <v:stroke joinstyle="miter"/>
                <v:path gradientshapeok="t" o:connecttype="rect"/>
              </v:shapetype>
              <v:shape id="Text Box 2" o:spid="_x0000_s1026" type="#_x0000_t202" style="position:absolute;margin-left:261.6pt;margin-top:0;width:259.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14:paraId="6FB5BB30" w14:textId="77777777" w:rsidR="00B01220" w:rsidRPr="00BB72D8" w:rsidRDefault="00F16E9A" w:rsidP="00B01220">
                      <w:pPr>
                        <w:jc w:val="right"/>
                        <w:rPr>
                          <w:b/>
                          <w:sz w:val="28"/>
                          <w:szCs w:val="28"/>
                        </w:rPr>
                      </w:pPr>
                      <w:r>
                        <w:rPr>
                          <w:b/>
                          <w:sz w:val="28"/>
                          <w:szCs w:val="28"/>
                        </w:rPr>
                        <w:t>SG25</w:t>
                      </w:r>
                    </w:p>
                    <w:p w14:paraId="29DB128E" w14:textId="77777777" w:rsidR="004C242E" w:rsidRPr="00BB72D8" w:rsidRDefault="00F16E9A" w:rsidP="00B01220">
                      <w:pPr>
                        <w:jc w:val="right"/>
                        <w:rPr>
                          <w:b/>
                          <w:sz w:val="28"/>
                          <w:szCs w:val="28"/>
                        </w:rPr>
                      </w:pPr>
                      <w:r>
                        <w:rPr>
                          <w:b/>
                          <w:sz w:val="28"/>
                          <w:szCs w:val="28"/>
                        </w:rPr>
                        <w:t>Basic Disclosure Record Form</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12A0D5A8" wp14:editId="3F314DDF">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322E8" w14:textId="77777777" w:rsidR="00884FF5" w:rsidRPr="00B44C13" w:rsidRDefault="00884FF5" w:rsidP="00B01220"/>
    <w:p w14:paraId="0F8F022A" w14:textId="77777777" w:rsidR="00CE5AB3" w:rsidRPr="00B44C13" w:rsidRDefault="00CE5AB3" w:rsidP="00B01220"/>
    <w:p w14:paraId="7C52BD9A" w14:textId="77777777" w:rsidR="00CE5AB3" w:rsidRPr="00B44C13" w:rsidRDefault="00CE5AB3" w:rsidP="00B01220"/>
    <w:p w14:paraId="0D40AD91" w14:textId="77777777" w:rsidR="00B44C13" w:rsidRDefault="00B44C13" w:rsidP="00B01220"/>
    <w:p w14:paraId="054F4775" w14:textId="77777777" w:rsidR="007B2D0F" w:rsidRDefault="007B2D0F" w:rsidP="007B2D0F">
      <w:pPr>
        <w:pStyle w:val="NoSpacing"/>
        <w:jc w:val="right"/>
        <w:rPr>
          <w:sz w:val="20"/>
        </w:rPr>
      </w:pPr>
      <w:r>
        <w:rPr>
          <w:sz w:val="24"/>
          <w:szCs w:val="28"/>
        </w:rPr>
        <w:tab/>
        <w:t xml:space="preserve">     </w:t>
      </w:r>
    </w:p>
    <w:tbl>
      <w:tblPr>
        <w:tblStyle w:val="TableGrid"/>
        <w:tblW w:w="0" w:type="auto"/>
        <w:tblLook w:val="04A0" w:firstRow="1" w:lastRow="0" w:firstColumn="1" w:lastColumn="0" w:noHBand="0" w:noVBand="1"/>
      </w:tblPr>
      <w:tblGrid>
        <w:gridCol w:w="10456"/>
      </w:tblGrid>
      <w:tr w:rsidR="00F35B3E" w14:paraId="1A6102B5" w14:textId="77777777" w:rsidTr="00F35B3E">
        <w:tc>
          <w:tcPr>
            <w:tcW w:w="10456" w:type="dxa"/>
          </w:tcPr>
          <w:p w14:paraId="14354613" w14:textId="77777777" w:rsidR="00F35B3E" w:rsidRPr="002529B0" w:rsidRDefault="00F35B3E" w:rsidP="00F16E9A">
            <w:pPr>
              <w:rPr>
                <w:b/>
                <w:u w:val="single"/>
              </w:rPr>
            </w:pPr>
            <w:r w:rsidRPr="002529B0">
              <w:rPr>
                <w:b/>
                <w:u w:val="single"/>
              </w:rPr>
              <w:t>Basic disclosure application process</w:t>
            </w:r>
          </w:p>
          <w:p w14:paraId="280AC4BF" w14:textId="30585CF7" w:rsidR="00F35B3E" w:rsidRDefault="00F35B3E" w:rsidP="00F35B3E">
            <w:pPr>
              <w:pStyle w:val="ListParagraph"/>
              <w:numPr>
                <w:ilvl w:val="0"/>
                <w:numId w:val="4"/>
              </w:numPr>
            </w:pPr>
            <w:r>
              <w:t>The recruitment process (application form, interview, references, job description) should begin</w:t>
            </w:r>
          </w:p>
          <w:p w14:paraId="5E141E4C" w14:textId="176B0C49" w:rsidR="00F35B3E" w:rsidRDefault="00F35B3E" w:rsidP="00F35B3E">
            <w:pPr>
              <w:pStyle w:val="ListParagraph"/>
              <w:numPr>
                <w:ilvl w:val="0"/>
                <w:numId w:val="4"/>
              </w:numPr>
            </w:pPr>
            <w:r>
              <w:t>If the job description states that the post-holder requires a basic disclosure check, t</w:t>
            </w:r>
            <w:r w:rsidRPr="00F35B3E">
              <w:t>he applicant should apply for a Basic Disclosure</w:t>
            </w:r>
            <w:r>
              <w:t xml:space="preserve">. This can be done at </w:t>
            </w:r>
            <w:hyperlink r:id="rId11" w:history="1">
              <w:r w:rsidRPr="00F35B3E">
                <w:rPr>
                  <w:rStyle w:val="Hyperlink"/>
                </w:rPr>
                <w:t>https://www.mygov.scot/basic-disclosure/apply-for-basic-disclosure</w:t>
              </w:r>
            </w:hyperlink>
          </w:p>
          <w:p w14:paraId="149C1696" w14:textId="0BCA49AF" w:rsidR="00F35B3E" w:rsidRDefault="00F35B3E" w:rsidP="00F35B3E">
            <w:pPr>
              <w:pStyle w:val="ListParagraph"/>
              <w:numPr>
                <w:ilvl w:val="0"/>
                <w:numId w:val="4"/>
              </w:numPr>
            </w:pPr>
            <w:r>
              <w:t xml:space="preserve">The applicant should sign an SG23 </w:t>
            </w:r>
            <w:r w:rsidRPr="00F35B3E">
              <w:t>Basic Disclosure Certificate Undertaking</w:t>
            </w:r>
            <w:r>
              <w:t xml:space="preserve"> form</w:t>
            </w:r>
          </w:p>
          <w:p w14:paraId="738A7F91" w14:textId="777E8337" w:rsidR="00F35B3E" w:rsidRDefault="00F35B3E" w:rsidP="00F35B3E">
            <w:pPr>
              <w:pStyle w:val="ListParagraph"/>
              <w:numPr>
                <w:ilvl w:val="0"/>
                <w:numId w:val="4"/>
              </w:numPr>
            </w:pPr>
            <w:r>
              <w:t>The congregation/Safeguarding Coordinator should retain the SG23</w:t>
            </w:r>
          </w:p>
          <w:p w14:paraId="70AACD5F" w14:textId="6F13DF99" w:rsidR="00F35B3E" w:rsidRDefault="00F35B3E" w:rsidP="00F35B3E">
            <w:pPr>
              <w:pStyle w:val="ListParagraph"/>
              <w:numPr>
                <w:ilvl w:val="0"/>
                <w:numId w:val="4"/>
              </w:numPr>
            </w:pPr>
            <w:r>
              <w:t>When the applicant receives their basic disclosure certificate from Disclosure Scotland they should show it to the Safeguarding Coordinator. This should be done in person or over a video call. Disclosure certificates must not be photographed/scanned.</w:t>
            </w:r>
          </w:p>
          <w:p w14:paraId="4B6C381F" w14:textId="5294D7A8" w:rsidR="00F35B3E" w:rsidRPr="00F35B3E" w:rsidRDefault="00F35B3E" w:rsidP="00570DA2">
            <w:pPr>
              <w:pStyle w:val="ListParagraph"/>
              <w:numPr>
                <w:ilvl w:val="0"/>
                <w:numId w:val="4"/>
              </w:numPr>
            </w:pPr>
            <w:r>
              <w:t>The applicant and Safeguarding coordinator should complete this SG25 Basic Disclosure Record form. The Safeguarding Coordinator should submit it to the Safeguarding Service</w:t>
            </w:r>
            <w:r w:rsidRPr="0004048E">
              <w:t xml:space="preserve"> </w:t>
            </w:r>
            <w:r w:rsidRPr="0004048E">
              <w:t>at the national offices of the Church of Scotland, 121 George Street, Edinburgh EH2 4YN (e</w:t>
            </w:r>
            <w:r w:rsidRPr="00F35B3E">
              <w:rPr>
                <w:lang w:val="en"/>
              </w:rPr>
              <w:t xml:space="preserve">mail: </w:t>
            </w:r>
            <w:hyperlink r:id="rId12" w:history="1">
              <w:r w:rsidRPr="00F35B3E">
                <w:rPr>
                  <w:rStyle w:val="Hyperlink"/>
                  <w:color w:val="auto"/>
                  <w:lang w:val="en"/>
                </w:rPr>
                <w:t>safeguarding@churchofscotland.org.uk</w:t>
              </w:r>
            </w:hyperlink>
            <w:r w:rsidRPr="00F35B3E">
              <w:rPr>
                <w:lang w:val="en"/>
              </w:rPr>
              <w:t>)</w:t>
            </w:r>
            <w:r w:rsidRPr="00F35B3E">
              <w:rPr>
                <w:lang w:val="en"/>
              </w:rPr>
              <w:t>, ensuring the applicant is copied (cc’d) into the email.</w:t>
            </w:r>
          </w:p>
          <w:p w14:paraId="4C48A7FA" w14:textId="1BACCA25" w:rsidR="00F35B3E" w:rsidRDefault="00F35B3E" w:rsidP="00F16E9A"/>
        </w:tc>
      </w:tr>
    </w:tbl>
    <w:p w14:paraId="7FF3944C" w14:textId="77777777" w:rsidR="00F35B3E" w:rsidRDefault="00F35B3E" w:rsidP="00F16E9A"/>
    <w:p w14:paraId="304DF0ED" w14:textId="35F82D39" w:rsidR="00860A0C" w:rsidRPr="00F16E9A" w:rsidRDefault="001D1CF1" w:rsidP="00F16E9A">
      <w:bookmarkStart w:id="0" w:name="_GoBack"/>
      <w:bookmarkEnd w:id="0"/>
      <w:r>
        <w:t xml:space="preserve">Please refer to the </w:t>
      </w:r>
      <w:hyperlink r:id="rId13" w:history="1">
        <w:r w:rsidRPr="001D1CF1">
          <w:rPr>
            <w:rStyle w:val="Hyperlink"/>
          </w:rPr>
          <w:t>Basic Disclosure Guidance</w:t>
        </w:r>
      </w:hyperlink>
      <w:r>
        <w:t xml:space="preserve"> for full information about the process, in particular the requirements regarding overseas police checks for people born overseas and/or who have lived overseas in the past decade.</w:t>
      </w:r>
    </w:p>
    <w:p w14:paraId="1ACDDD0F" w14:textId="77777777" w:rsidR="007B2D0F" w:rsidRPr="00F16E9A" w:rsidRDefault="007B2D0F" w:rsidP="00F16E9A"/>
    <w:p w14:paraId="3A4E35D7" w14:textId="157D1125" w:rsidR="0013546B" w:rsidRDefault="0013546B" w:rsidP="00F16E9A">
      <w:r w:rsidRPr="0004048E">
        <w:t xml:space="preserve">In the event that there is any information on the Basic Disclosure Certificate concerning unspent convictions, the original Basic Disclosure Certificate </w:t>
      </w:r>
      <w:r w:rsidR="00F35B3E">
        <w:t>must</w:t>
      </w:r>
      <w:r w:rsidRPr="0004048E">
        <w:t xml:space="preserve"> be sent to the Safeguarding Service at the national offices of the Church of Scotland, 121 George Street, Edinburgh EH2 4YN (e</w:t>
      </w:r>
      <w:r w:rsidRPr="0004048E">
        <w:rPr>
          <w:lang w:val="en"/>
        </w:rPr>
        <w:t xml:space="preserve">mail: </w:t>
      </w:r>
      <w:hyperlink r:id="rId14" w:history="1">
        <w:r w:rsidRPr="0004048E">
          <w:rPr>
            <w:rStyle w:val="Hyperlink"/>
            <w:color w:val="auto"/>
            <w:lang w:val="en"/>
          </w:rPr>
          <w:t>safeguarding@churchofscotland.org.uk</w:t>
        </w:r>
      </w:hyperlink>
      <w:r w:rsidRPr="0004048E">
        <w:rPr>
          <w:lang w:val="en"/>
        </w:rPr>
        <w:t>)</w:t>
      </w:r>
    </w:p>
    <w:p w14:paraId="476837B5" w14:textId="77777777" w:rsidR="00F35B3E" w:rsidRPr="0004048E" w:rsidRDefault="00F35B3E" w:rsidP="00F16E9A"/>
    <w:p w14:paraId="16917404" w14:textId="77777777" w:rsidR="007B2D0F" w:rsidRPr="00F16E9A" w:rsidRDefault="007B2D0F" w:rsidP="00F16E9A"/>
    <w:p w14:paraId="651C83BC" w14:textId="27887588" w:rsidR="007B2D0F" w:rsidRDefault="00F16E9A" w:rsidP="00F16E9A">
      <w:pPr>
        <w:rPr>
          <w:b/>
          <w:sz w:val="28"/>
          <w:szCs w:val="28"/>
          <w:u w:val="single"/>
        </w:rPr>
      </w:pPr>
      <w:r w:rsidRPr="0071005C">
        <w:rPr>
          <w:b/>
          <w:sz w:val="28"/>
          <w:szCs w:val="28"/>
          <w:u w:val="single"/>
        </w:rPr>
        <w:t xml:space="preserve">Section 1: </w:t>
      </w:r>
      <w:r w:rsidR="007B2D0F" w:rsidRPr="0071005C">
        <w:rPr>
          <w:b/>
          <w:sz w:val="28"/>
          <w:szCs w:val="28"/>
          <w:u w:val="single"/>
        </w:rPr>
        <w:t xml:space="preserve">To be completed by the Applicant </w:t>
      </w:r>
    </w:p>
    <w:p w14:paraId="39119E93" w14:textId="77777777" w:rsidR="00E66578" w:rsidRPr="003179DF" w:rsidRDefault="00E66578" w:rsidP="00F16E9A">
      <w:pPr>
        <w:rPr>
          <w:b/>
          <w:u w:val="single"/>
        </w:rPr>
      </w:pP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007B2D0F" w:rsidRPr="00F16E9A" w14:paraId="026F6CA0" w14:textId="77777777" w:rsidTr="007F20B8">
        <w:tc>
          <w:tcPr>
            <w:tcW w:w="3114" w:type="dxa"/>
            <w:tcBorders>
              <w:right w:val="threeDEngrave" w:sz="24" w:space="0" w:color="FFFF00"/>
            </w:tcBorders>
            <w:shd w:val="clear" w:color="auto" w:fill="D9D9D9" w:themeFill="background1" w:themeFillShade="D9"/>
          </w:tcPr>
          <w:p w14:paraId="11F6ABAD" w14:textId="77777777" w:rsidR="007B2D0F" w:rsidRPr="00B8006D" w:rsidRDefault="00F16E9A" w:rsidP="00F16E9A">
            <w:pPr>
              <w:rPr>
                <w:b/>
              </w:rPr>
            </w:pPr>
            <w:r w:rsidRPr="00B8006D">
              <w:rPr>
                <w:b/>
              </w:rPr>
              <w:t xml:space="preserve">1.1 </w:t>
            </w:r>
            <w:r w:rsidR="007B2D0F" w:rsidRPr="00B8006D">
              <w:rPr>
                <w:b/>
              </w:rPr>
              <w:t>Title</w:t>
            </w:r>
          </w:p>
          <w:p w14:paraId="3F24C04C"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7FF20324" w14:textId="77777777" w:rsidR="007B2D0F" w:rsidRPr="00F16E9A" w:rsidRDefault="007B2D0F" w:rsidP="00F16E9A"/>
        </w:tc>
      </w:tr>
      <w:tr w:rsidR="007B2D0F" w:rsidRPr="00F16E9A" w14:paraId="0614A617" w14:textId="77777777" w:rsidTr="007F20B8">
        <w:tc>
          <w:tcPr>
            <w:tcW w:w="3114" w:type="dxa"/>
            <w:tcBorders>
              <w:right w:val="threeDEngrave" w:sz="24" w:space="0" w:color="FFFF00"/>
            </w:tcBorders>
            <w:shd w:val="clear" w:color="auto" w:fill="D9D9D9" w:themeFill="background1" w:themeFillShade="D9"/>
          </w:tcPr>
          <w:p w14:paraId="07A6E303" w14:textId="77777777" w:rsidR="007B2D0F" w:rsidRPr="00B8006D" w:rsidRDefault="00F16E9A" w:rsidP="00F16E9A">
            <w:pPr>
              <w:rPr>
                <w:b/>
              </w:rPr>
            </w:pPr>
            <w:r w:rsidRPr="00B8006D">
              <w:rPr>
                <w:b/>
              </w:rPr>
              <w:t xml:space="preserve">1.2 </w:t>
            </w:r>
            <w:r w:rsidR="007B2D0F" w:rsidRPr="00B8006D">
              <w:rPr>
                <w:b/>
              </w:rPr>
              <w:t>Full Name</w:t>
            </w:r>
          </w:p>
          <w:p w14:paraId="285F9600"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760A5966" w14:textId="77777777" w:rsidR="007B2D0F" w:rsidRPr="00F16E9A" w:rsidRDefault="007B2D0F" w:rsidP="00F16E9A"/>
        </w:tc>
      </w:tr>
      <w:tr w:rsidR="006012CB" w:rsidRPr="00F16E9A" w14:paraId="4B7E0ACD" w14:textId="77777777" w:rsidTr="007F20B8">
        <w:tc>
          <w:tcPr>
            <w:tcW w:w="3114" w:type="dxa"/>
            <w:tcBorders>
              <w:right w:val="threeDEngrave" w:sz="24" w:space="0" w:color="FFFF00"/>
            </w:tcBorders>
            <w:shd w:val="clear" w:color="auto" w:fill="D9D9D9" w:themeFill="background1" w:themeFillShade="D9"/>
          </w:tcPr>
          <w:p w14:paraId="406EA55C" w14:textId="12E21948" w:rsidR="006012CB" w:rsidRPr="00B8006D" w:rsidRDefault="006012CB" w:rsidP="00F16E9A">
            <w:pPr>
              <w:rPr>
                <w:b/>
              </w:rPr>
            </w:pPr>
            <w:r>
              <w:rPr>
                <w:b/>
              </w:rPr>
              <w:t xml:space="preserve">1.3 </w:t>
            </w:r>
            <w:r w:rsidR="003179DF" w:rsidRPr="003179DF">
              <w:rPr>
                <w:b/>
              </w:rPr>
              <w:t xml:space="preserve">Maiden or former name </w:t>
            </w:r>
            <w:r w:rsidR="003179DF" w:rsidRPr="00592175">
              <w:rPr>
                <w:i/>
              </w:rPr>
              <w:t>(if applicable)</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6FCAA08C" w14:textId="77777777" w:rsidR="006012CB" w:rsidRPr="00F16E9A" w:rsidRDefault="006012CB" w:rsidP="00F16E9A"/>
        </w:tc>
      </w:tr>
      <w:tr w:rsidR="007B2D0F" w:rsidRPr="00F16E9A" w14:paraId="36E1AE5C" w14:textId="77777777" w:rsidTr="007F20B8">
        <w:tc>
          <w:tcPr>
            <w:tcW w:w="3114" w:type="dxa"/>
            <w:tcBorders>
              <w:right w:val="threeDEngrave" w:sz="24" w:space="0" w:color="FFFF00"/>
            </w:tcBorders>
            <w:shd w:val="clear" w:color="auto" w:fill="D9D9D9" w:themeFill="background1" w:themeFillShade="D9"/>
          </w:tcPr>
          <w:p w14:paraId="61347E2B" w14:textId="171FE4B5" w:rsidR="007B2D0F" w:rsidRPr="00B8006D" w:rsidRDefault="00F16E9A" w:rsidP="00F16E9A">
            <w:pPr>
              <w:rPr>
                <w:b/>
              </w:rPr>
            </w:pPr>
            <w:r w:rsidRPr="00B8006D">
              <w:rPr>
                <w:b/>
              </w:rPr>
              <w:t>1.</w:t>
            </w:r>
            <w:r w:rsidR="006012CB">
              <w:rPr>
                <w:b/>
              </w:rPr>
              <w:t>4</w:t>
            </w:r>
            <w:r w:rsidRPr="00B8006D">
              <w:rPr>
                <w:b/>
              </w:rPr>
              <w:t xml:space="preserve"> </w:t>
            </w:r>
            <w:r w:rsidR="007B2D0F" w:rsidRPr="00B8006D">
              <w:rPr>
                <w:b/>
              </w:rPr>
              <w:t>Address</w:t>
            </w:r>
          </w:p>
          <w:p w14:paraId="35D93234" w14:textId="77777777" w:rsidR="00F16E9A" w:rsidRPr="00B8006D" w:rsidRDefault="00F16E9A" w:rsidP="00F16E9A">
            <w:pPr>
              <w:rPr>
                <w:b/>
              </w:rPr>
            </w:pPr>
          </w:p>
          <w:p w14:paraId="6867D505" w14:textId="77777777" w:rsidR="00F16E9A" w:rsidRPr="00B8006D" w:rsidRDefault="00F16E9A" w:rsidP="00F16E9A">
            <w:pPr>
              <w:rPr>
                <w:b/>
              </w:rPr>
            </w:pPr>
          </w:p>
          <w:p w14:paraId="726422BD"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0695AB85" w14:textId="77777777" w:rsidR="007B2D0F" w:rsidRPr="00F16E9A" w:rsidRDefault="007B2D0F" w:rsidP="00F16E9A"/>
        </w:tc>
      </w:tr>
      <w:tr w:rsidR="007B2D0F" w:rsidRPr="00F16E9A" w14:paraId="6B856CCE" w14:textId="77777777" w:rsidTr="007F20B8">
        <w:tc>
          <w:tcPr>
            <w:tcW w:w="3114" w:type="dxa"/>
            <w:tcBorders>
              <w:right w:val="threeDEngrave" w:sz="24" w:space="0" w:color="FFFF00"/>
            </w:tcBorders>
            <w:shd w:val="clear" w:color="auto" w:fill="D9D9D9" w:themeFill="background1" w:themeFillShade="D9"/>
          </w:tcPr>
          <w:p w14:paraId="0AEADD3C" w14:textId="34F4C94D" w:rsidR="007B2D0F" w:rsidRPr="00B8006D" w:rsidRDefault="00F16E9A" w:rsidP="00F16E9A">
            <w:pPr>
              <w:rPr>
                <w:b/>
              </w:rPr>
            </w:pPr>
            <w:r w:rsidRPr="00B8006D">
              <w:rPr>
                <w:b/>
              </w:rPr>
              <w:t>1.</w:t>
            </w:r>
            <w:r w:rsidR="006012CB">
              <w:rPr>
                <w:b/>
              </w:rPr>
              <w:t>5</w:t>
            </w:r>
            <w:r w:rsidRPr="00B8006D">
              <w:rPr>
                <w:b/>
              </w:rPr>
              <w:t xml:space="preserve"> </w:t>
            </w:r>
            <w:r w:rsidR="007B2D0F" w:rsidRPr="00B8006D">
              <w:rPr>
                <w:b/>
              </w:rPr>
              <w:t>Date of Birth</w:t>
            </w:r>
          </w:p>
          <w:p w14:paraId="6F360A28"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073085B0" w14:textId="77777777" w:rsidR="007B2D0F" w:rsidRPr="00F16E9A" w:rsidRDefault="007B2D0F" w:rsidP="00F16E9A"/>
        </w:tc>
      </w:tr>
      <w:tr w:rsidR="007B2D0F" w:rsidRPr="00F16E9A" w14:paraId="08CFDC4C" w14:textId="77777777" w:rsidTr="007F20B8">
        <w:tc>
          <w:tcPr>
            <w:tcW w:w="3114" w:type="dxa"/>
            <w:tcBorders>
              <w:right w:val="threeDEngrave" w:sz="24" w:space="0" w:color="FFFF00"/>
            </w:tcBorders>
            <w:shd w:val="clear" w:color="auto" w:fill="D9D9D9" w:themeFill="background1" w:themeFillShade="D9"/>
          </w:tcPr>
          <w:p w14:paraId="78ABF9B1" w14:textId="520C4ADE" w:rsidR="007B2D0F" w:rsidRPr="00B8006D" w:rsidRDefault="00F16E9A" w:rsidP="00F16E9A">
            <w:pPr>
              <w:rPr>
                <w:b/>
              </w:rPr>
            </w:pPr>
            <w:r w:rsidRPr="00B8006D">
              <w:rPr>
                <w:b/>
              </w:rPr>
              <w:t>1.</w:t>
            </w:r>
            <w:r w:rsidR="006012CB">
              <w:rPr>
                <w:b/>
              </w:rPr>
              <w:t>6</w:t>
            </w:r>
            <w:r w:rsidRPr="00B8006D">
              <w:rPr>
                <w:b/>
              </w:rPr>
              <w:t xml:space="preserve"> </w:t>
            </w:r>
            <w:r w:rsidR="007B2D0F" w:rsidRPr="00B8006D">
              <w:rPr>
                <w:b/>
              </w:rPr>
              <w:t>Telephone Number</w:t>
            </w:r>
          </w:p>
          <w:p w14:paraId="7896FA00"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5301D832" w14:textId="77777777" w:rsidR="007B2D0F" w:rsidRPr="00F16E9A" w:rsidRDefault="007B2D0F" w:rsidP="00F16E9A"/>
        </w:tc>
      </w:tr>
      <w:tr w:rsidR="007B2D0F" w:rsidRPr="00F16E9A" w14:paraId="46577F08" w14:textId="77777777" w:rsidTr="007F20B8">
        <w:tc>
          <w:tcPr>
            <w:tcW w:w="3114" w:type="dxa"/>
            <w:tcBorders>
              <w:right w:val="threeDEngrave" w:sz="24" w:space="0" w:color="FFFF00"/>
            </w:tcBorders>
            <w:shd w:val="clear" w:color="auto" w:fill="D9D9D9" w:themeFill="background1" w:themeFillShade="D9"/>
          </w:tcPr>
          <w:p w14:paraId="2942F2D4" w14:textId="09099CA9" w:rsidR="007B2D0F" w:rsidRPr="00B8006D" w:rsidRDefault="00F16E9A" w:rsidP="00F16E9A">
            <w:pPr>
              <w:rPr>
                <w:b/>
              </w:rPr>
            </w:pPr>
            <w:r w:rsidRPr="00B8006D">
              <w:rPr>
                <w:b/>
              </w:rPr>
              <w:t>1.</w:t>
            </w:r>
            <w:r w:rsidR="006012CB">
              <w:rPr>
                <w:b/>
              </w:rPr>
              <w:t>7</w:t>
            </w:r>
            <w:r w:rsidRPr="00B8006D">
              <w:rPr>
                <w:b/>
              </w:rPr>
              <w:t xml:space="preserve"> </w:t>
            </w:r>
            <w:r w:rsidR="007B2D0F" w:rsidRPr="00B8006D">
              <w:rPr>
                <w:b/>
              </w:rPr>
              <w:t>E-mail Address</w:t>
            </w:r>
          </w:p>
          <w:p w14:paraId="086A70BB" w14:textId="77777777" w:rsidR="00F16E9A" w:rsidRPr="00B8006D" w:rsidRDefault="00F16E9A" w:rsidP="00F16E9A">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767374DF" w14:textId="77777777" w:rsidR="007B2D0F" w:rsidRPr="00F16E9A" w:rsidRDefault="007B2D0F" w:rsidP="00F16E9A"/>
        </w:tc>
      </w:tr>
    </w:tbl>
    <w:p w14:paraId="39DC430A" w14:textId="77777777" w:rsidR="007B2D0F" w:rsidRPr="00F16E9A" w:rsidRDefault="007B2D0F" w:rsidP="00F16E9A"/>
    <w:p w14:paraId="52049892" w14:textId="77777777" w:rsidR="00F16E9A" w:rsidRPr="00F16E9A" w:rsidRDefault="00F16E9A" w:rsidP="00F16E9A"/>
    <w:p w14:paraId="155DECE3" w14:textId="77777777" w:rsidR="00F16E9A" w:rsidRPr="00F16E9A" w:rsidRDefault="00F16E9A" w:rsidP="00F16E9A"/>
    <w:p w14:paraId="4F557DC1" w14:textId="77777777" w:rsidR="00F16E9A" w:rsidRPr="00F16E9A" w:rsidRDefault="00F16E9A" w:rsidP="00F16E9A"/>
    <w:p w14:paraId="1DC64549" w14:textId="77777777" w:rsidR="00F16E9A" w:rsidRPr="00F16E9A" w:rsidRDefault="00F16E9A" w:rsidP="00F16E9A"/>
    <w:p w14:paraId="5A5CB1C6" w14:textId="77777777" w:rsidR="00F16E9A" w:rsidRPr="00F16E9A" w:rsidRDefault="00F16E9A" w:rsidP="00F16E9A"/>
    <w:p w14:paraId="311CD1DF" w14:textId="77777777" w:rsidR="00F16E9A" w:rsidRPr="00F16E9A" w:rsidRDefault="00F16E9A" w:rsidP="00F16E9A"/>
    <w:p w14:paraId="39AC22CA" w14:textId="77777777" w:rsidR="00F16E9A" w:rsidRPr="00F16E9A" w:rsidRDefault="00F16E9A" w:rsidP="00F16E9A"/>
    <w:p w14:paraId="1BBF83DD" w14:textId="77777777" w:rsidR="00F16E9A" w:rsidRPr="00F16E9A" w:rsidRDefault="00F16E9A" w:rsidP="00F16E9A"/>
    <w:p w14:paraId="1D327F04" w14:textId="77777777" w:rsidR="00F16E9A" w:rsidRPr="00F16E9A" w:rsidRDefault="00F16E9A" w:rsidP="00F16E9A"/>
    <w:p w14:paraId="353F8C1A" w14:textId="77777777" w:rsidR="00F16E9A" w:rsidRPr="00F16E9A" w:rsidRDefault="00F16E9A" w:rsidP="00F16E9A"/>
    <w:p w14:paraId="61EE9E81" w14:textId="77777777" w:rsidR="00F16E9A" w:rsidRPr="00F16E9A" w:rsidRDefault="00F16E9A" w:rsidP="00F16E9A"/>
    <w:p w14:paraId="1A43ABA2" w14:textId="77777777" w:rsidR="00F16E9A" w:rsidRPr="00F16E9A" w:rsidRDefault="00F16E9A" w:rsidP="00F16E9A"/>
    <w:p w14:paraId="311C277D" w14:textId="77777777" w:rsidR="00F16E9A" w:rsidRPr="00F16E9A" w:rsidRDefault="00F16E9A" w:rsidP="00F16E9A"/>
    <w:p w14:paraId="2023C4BF" w14:textId="77777777" w:rsidR="00F16E9A" w:rsidRPr="00F16E9A" w:rsidRDefault="00F16E9A" w:rsidP="00F16E9A"/>
    <w:p w14:paraId="173FA12A" w14:textId="77777777" w:rsidR="00F16E9A" w:rsidRPr="00F16E9A" w:rsidRDefault="00F16E9A" w:rsidP="00F16E9A"/>
    <w:p w14:paraId="7F16908F" w14:textId="77777777" w:rsidR="00F16E9A" w:rsidRPr="00F16E9A" w:rsidRDefault="00F16E9A" w:rsidP="00F16E9A"/>
    <w:p w14:paraId="1FB4C905" w14:textId="77777777" w:rsidR="00F16E9A" w:rsidRPr="00F16E9A" w:rsidRDefault="00F16E9A" w:rsidP="00F16E9A"/>
    <w:p w14:paraId="75907D16" w14:textId="77777777" w:rsidR="00F16E9A" w:rsidRPr="00F16E9A" w:rsidRDefault="00F16E9A" w:rsidP="00F16E9A"/>
    <w:p w14:paraId="431B9EA4" w14:textId="77777777" w:rsidR="00F16E9A" w:rsidRPr="00F16E9A" w:rsidRDefault="00F16E9A" w:rsidP="00F16E9A"/>
    <w:p w14:paraId="15A1D7EA" w14:textId="77777777" w:rsidR="00F16E9A" w:rsidRPr="00F16E9A" w:rsidRDefault="00F16E9A" w:rsidP="00F16E9A"/>
    <w:p w14:paraId="7CE4F9C8" w14:textId="7A0780D2" w:rsidR="00F35B3E" w:rsidRDefault="00F35B3E">
      <w:pPr>
        <w:spacing w:after="160" w:line="259" w:lineRule="auto"/>
      </w:pPr>
      <w:r>
        <w:br w:type="page"/>
      </w:r>
    </w:p>
    <w:tbl>
      <w:tblPr>
        <w:tblStyle w:val="TableGrid"/>
        <w:tblW w:w="0" w:type="auto"/>
        <w:tblLook w:val="04A0" w:firstRow="1" w:lastRow="0" w:firstColumn="1" w:lastColumn="0" w:noHBand="0" w:noVBand="1"/>
      </w:tblPr>
      <w:tblGrid>
        <w:gridCol w:w="3114"/>
        <w:gridCol w:w="6237"/>
      </w:tblGrid>
      <w:tr w:rsidR="003179DF" w14:paraId="794F17CA" w14:textId="77777777" w:rsidTr="00AF1885">
        <w:tc>
          <w:tcPr>
            <w:tcW w:w="3114" w:type="dxa"/>
            <w:tcBorders>
              <w:right w:val="threeDEngrave" w:sz="24" w:space="0" w:color="FFFF00"/>
            </w:tcBorders>
            <w:shd w:val="clear" w:color="auto" w:fill="D9D9D9" w:themeFill="background1" w:themeFillShade="D9"/>
          </w:tcPr>
          <w:p w14:paraId="75CFA3D0" w14:textId="77777777" w:rsidR="003179DF" w:rsidRDefault="003179DF" w:rsidP="00F16E9A">
            <w:pPr>
              <w:rPr>
                <w:b/>
              </w:rPr>
            </w:pPr>
            <w:r w:rsidRPr="003179DF">
              <w:rPr>
                <w:b/>
              </w:rPr>
              <w:lastRenderedPageBreak/>
              <w:t>1.8 Were you born overseas?</w:t>
            </w:r>
          </w:p>
          <w:p w14:paraId="42BDE161" w14:textId="693A1F4C" w:rsidR="00F35B3E" w:rsidRPr="003179DF" w:rsidRDefault="00F35B3E" w:rsidP="00F16E9A">
            <w:pPr>
              <w:rPr>
                <w:b/>
              </w:rPr>
            </w:pPr>
          </w:p>
        </w:tc>
        <w:tc>
          <w:tcPr>
            <w:tcW w:w="6237" w:type="dxa"/>
            <w:tcBorders>
              <w:top w:val="threeDEngrave" w:sz="24" w:space="0" w:color="FFFF00"/>
              <w:left w:val="threeDEngrave" w:sz="24" w:space="0" w:color="FFFF00"/>
              <w:bottom w:val="threeDEngrave" w:sz="24" w:space="0" w:color="FFFF00"/>
              <w:right w:val="threeDEngrave" w:sz="24" w:space="0" w:color="FFFF00"/>
            </w:tcBorders>
          </w:tcPr>
          <w:p w14:paraId="097C1C1C" w14:textId="670602ED" w:rsidR="003179DF" w:rsidRDefault="003179DF" w:rsidP="003179DF">
            <w:pPr>
              <w:jc w:val="right"/>
            </w:pPr>
            <w:r>
              <w:t>Yes/No</w:t>
            </w:r>
          </w:p>
        </w:tc>
      </w:tr>
      <w:tr w:rsidR="003179DF" w14:paraId="5CC5F478" w14:textId="77777777" w:rsidTr="00AF1885">
        <w:tc>
          <w:tcPr>
            <w:tcW w:w="3114" w:type="dxa"/>
            <w:tcBorders>
              <w:right w:val="threeDEngrave" w:sz="24" w:space="0" w:color="FFFF00"/>
            </w:tcBorders>
            <w:shd w:val="clear" w:color="auto" w:fill="D9D9D9" w:themeFill="background1" w:themeFillShade="D9"/>
          </w:tcPr>
          <w:p w14:paraId="6A50945F" w14:textId="6A249B26" w:rsidR="003179DF" w:rsidRPr="003179DF" w:rsidRDefault="003179DF" w:rsidP="00F16E9A">
            <w:pPr>
              <w:rPr>
                <w:b/>
              </w:rPr>
            </w:pPr>
            <w:r w:rsidRPr="003179DF">
              <w:rPr>
                <w:b/>
              </w:rPr>
              <w:t>1.9 Have you lived overseas for a period of at least 6 months at any time over the last 10 years?</w:t>
            </w:r>
          </w:p>
        </w:tc>
        <w:tc>
          <w:tcPr>
            <w:tcW w:w="6237" w:type="dxa"/>
            <w:tcBorders>
              <w:top w:val="threeDEngrave" w:sz="24" w:space="0" w:color="FFFF00"/>
              <w:left w:val="threeDEngrave" w:sz="24" w:space="0" w:color="FFFF00"/>
              <w:bottom w:val="threeDEngrave" w:sz="24" w:space="0" w:color="FFFF00"/>
              <w:right w:val="threeDEngrave" w:sz="24" w:space="0" w:color="FFFF00"/>
            </w:tcBorders>
          </w:tcPr>
          <w:p w14:paraId="13318A83" w14:textId="77777777" w:rsidR="003179DF" w:rsidRDefault="003179DF" w:rsidP="003179DF">
            <w:pPr>
              <w:jc w:val="right"/>
            </w:pPr>
            <w:r>
              <w:t>Yes/No</w:t>
            </w:r>
          </w:p>
          <w:p w14:paraId="2F4E4858" w14:textId="77777777" w:rsidR="00F35B3E" w:rsidRDefault="00F35B3E" w:rsidP="003179DF">
            <w:pPr>
              <w:jc w:val="right"/>
              <w:rPr>
                <w:i/>
              </w:rPr>
            </w:pPr>
          </w:p>
          <w:p w14:paraId="3058E13F" w14:textId="5CC93DA2" w:rsidR="00F35B3E" w:rsidRPr="00F35B3E" w:rsidRDefault="00F35B3E" w:rsidP="003179DF">
            <w:pPr>
              <w:jc w:val="right"/>
            </w:pPr>
            <w:r w:rsidRPr="00F35B3E">
              <w:rPr>
                <w:i/>
              </w:rPr>
              <w:t>If your answer to question 1.8 and/or 1.9 is “Yes”, please contact the Safeguarding Service for guidance</w:t>
            </w:r>
          </w:p>
        </w:tc>
      </w:tr>
    </w:tbl>
    <w:p w14:paraId="55BA1BF1" w14:textId="77777777" w:rsidR="007F20B8" w:rsidRDefault="007F20B8" w:rsidP="00F16E9A">
      <w:pPr>
        <w:rPr>
          <w:b/>
          <w:u w:val="single"/>
        </w:rPr>
      </w:pP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0071005C" w:rsidRPr="00F16E9A" w14:paraId="03EEBF10" w14:textId="77777777" w:rsidTr="00C40308">
        <w:tc>
          <w:tcPr>
            <w:tcW w:w="3114" w:type="dxa"/>
            <w:tcBorders>
              <w:right w:val="threeDEngrave" w:sz="24" w:space="0" w:color="FFFF00"/>
            </w:tcBorders>
            <w:shd w:val="clear" w:color="auto" w:fill="D9D9D9" w:themeFill="background1" w:themeFillShade="D9"/>
          </w:tcPr>
          <w:p w14:paraId="502F1711" w14:textId="30A85589" w:rsidR="0071005C" w:rsidRPr="00B8006D" w:rsidRDefault="0071005C" w:rsidP="00C40308">
            <w:pPr>
              <w:rPr>
                <w:b/>
              </w:rPr>
            </w:pPr>
            <w:r w:rsidRPr="00B8006D">
              <w:rPr>
                <w:b/>
              </w:rPr>
              <w:t>1.</w:t>
            </w:r>
            <w:r w:rsidR="00592175">
              <w:rPr>
                <w:b/>
              </w:rPr>
              <w:t>10</w:t>
            </w:r>
            <w:r w:rsidRPr="00B8006D">
              <w:rPr>
                <w:b/>
              </w:rPr>
              <w:t xml:space="preserve"> </w:t>
            </w:r>
            <w:r>
              <w:rPr>
                <w:b/>
              </w:rPr>
              <w:t>Post</w:t>
            </w:r>
            <w:r w:rsidRPr="00B8006D">
              <w:rPr>
                <w:b/>
              </w:rPr>
              <w:t xml:space="preserve"> Title</w:t>
            </w:r>
          </w:p>
          <w:p w14:paraId="3994BE3E" w14:textId="77777777" w:rsidR="0071005C" w:rsidRPr="00B8006D" w:rsidRDefault="0071005C" w:rsidP="00C40308">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1A532CEA" w14:textId="77777777" w:rsidR="0071005C" w:rsidRPr="00F16E9A" w:rsidRDefault="0071005C" w:rsidP="00C40308"/>
        </w:tc>
      </w:tr>
      <w:tr w:rsidR="0071005C" w:rsidRPr="00F16E9A" w14:paraId="27C1EA52" w14:textId="77777777" w:rsidTr="00C40308">
        <w:tc>
          <w:tcPr>
            <w:tcW w:w="3114" w:type="dxa"/>
            <w:tcBorders>
              <w:right w:val="threeDEngrave" w:sz="24" w:space="0" w:color="FFFF00"/>
            </w:tcBorders>
            <w:shd w:val="clear" w:color="auto" w:fill="D9D9D9" w:themeFill="background1" w:themeFillShade="D9"/>
          </w:tcPr>
          <w:p w14:paraId="7924892C" w14:textId="4C32C0C5" w:rsidR="0071005C" w:rsidRPr="00B8006D" w:rsidRDefault="0071005C" w:rsidP="00C40308">
            <w:pPr>
              <w:rPr>
                <w:b/>
              </w:rPr>
            </w:pPr>
            <w:r w:rsidRPr="00B8006D">
              <w:rPr>
                <w:b/>
              </w:rPr>
              <w:t>1.</w:t>
            </w:r>
            <w:r w:rsidR="00592175">
              <w:rPr>
                <w:b/>
              </w:rPr>
              <w:t>11</w:t>
            </w:r>
            <w:r w:rsidRPr="00B8006D">
              <w:rPr>
                <w:b/>
              </w:rPr>
              <w:t xml:space="preserve"> Is the post Voluntary or Paid?</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09AF5E50" w14:textId="77777777" w:rsidR="0071005C" w:rsidRPr="00F16E9A" w:rsidRDefault="0071005C" w:rsidP="00C40308"/>
        </w:tc>
      </w:tr>
      <w:tr w:rsidR="0071005C" w:rsidRPr="00F16E9A" w14:paraId="6F0414C6" w14:textId="77777777" w:rsidTr="00C40308">
        <w:tc>
          <w:tcPr>
            <w:tcW w:w="3114" w:type="dxa"/>
            <w:tcBorders>
              <w:right w:val="threeDEngrave" w:sz="24" w:space="0" w:color="FFFF00"/>
            </w:tcBorders>
            <w:shd w:val="clear" w:color="auto" w:fill="D9D9D9" w:themeFill="background1" w:themeFillShade="D9"/>
          </w:tcPr>
          <w:p w14:paraId="55471BA9" w14:textId="4F9B25CC" w:rsidR="0071005C" w:rsidRPr="00B8006D" w:rsidRDefault="0071005C" w:rsidP="00C40308">
            <w:pPr>
              <w:rPr>
                <w:b/>
              </w:rPr>
            </w:pPr>
            <w:r w:rsidRPr="00B8006D">
              <w:rPr>
                <w:b/>
              </w:rPr>
              <w:t>1.</w:t>
            </w:r>
            <w:r>
              <w:rPr>
                <w:b/>
              </w:rPr>
              <w:t>1</w:t>
            </w:r>
            <w:r w:rsidR="00592175">
              <w:rPr>
                <w:b/>
              </w:rPr>
              <w:t>2</w:t>
            </w:r>
            <w:r w:rsidRPr="00B8006D">
              <w:rPr>
                <w:b/>
              </w:rPr>
              <w:t xml:space="preserve"> Name of Congregation</w:t>
            </w:r>
          </w:p>
          <w:p w14:paraId="23FD145D" w14:textId="77777777" w:rsidR="0071005C" w:rsidRPr="00B8006D" w:rsidRDefault="0071005C" w:rsidP="00C40308">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3F02F1D3" w14:textId="77777777" w:rsidR="0071005C" w:rsidRPr="00F16E9A" w:rsidRDefault="0071005C" w:rsidP="00C40308"/>
        </w:tc>
      </w:tr>
    </w:tbl>
    <w:p w14:paraId="38F4ACAA" w14:textId="77777777" w:rsidR="00F35B3E" w:rsidRDefault="00F35B3E" w:rsidP="00F35B3E">
      <w:pPr>
        <w:spacing w:after="160" w:line="259" w:lineRule="auto"/>
        <w:rPr>
          <w:b/>
          <w:u w:val="single"/>
        </w:rPr>
      </w:pPr>
    </w:p>
    <w:p w14:paraId="55D54522" w14:textId="77777777" w:rsidR="00F35B3E" w:rsidRDefault="00F35B3E" w:rsidP="00F35B3E">
      <w:pPr>
        <w:spacing w:after="160" w:line="259" w:lineRule="auto"/>
        <w:rPr>
          <w:b/>
          <w:sz w:val="28"/>
          <w:szCs w:val="28"/>
          <w:u w:val="single"/>
        </w:rPr>
      </w:pPr>
    </w:p>
    <w:p w14:paraId="71C613FB" w14:textId="77777777" w:rsidR="00F35B3E" w:rsidRDefault="00F35B3E" w:rsidP="00F35B3E">
      <w:pPr>
        <w:spacing w:after="160" w:line="259" w:lineRule="auto"/>
        <w:rPr>
          <w:b/>
          <w:sz w:val="28"/>
          <w:szCs w:val="28"/>
          <w:u w:val="single"/>
        </w:rPr>
      </w:pPr>
    </w:p>
    <w:p w14:paraId="3D921920" w14:textId="77777777" w:rsidR="00F35B3E" w:rsidRDefault="00F35B3E" w:rsidP="00F35B3E">
      <w:pPr>
        <w:spacing w:after="160" w:line="259" w:lineRule="auto"/>
        <w:rPr>
          <w:b/>
          <w:sz w:val="28"/>
          <w:szCs w:val="28"/>
          <w:u w:val="single"/>
        </w:rPr>
      </w:pPr>
    </w:p>
    <w:p w14:paraId="6A4FD77A" w14:textId="77777777" w:rsidR="00F35B3E" w:rsidRDefault="00F35B3E" w:rsidP="00F35B3E">
      <w:pPr>
        <w:spacing w:after="160" w:line="259" w:lineRule="auto"/>
        <w:rPr>
          <w:b/>
          <w:sz w:val="28"/>
          <w:szCs w:val="28"/>
          <w:u w:val="single"/>
        </w:rPr>
      </w:pPr>
    </w:p>
    <w:p w14:paraId="220C63E8" w14:textId="140A5C1C" w:rsidR="006917B8" w:rsidRPr="00F35B3E" w:rsidRDefault="00F16E9A" w:rsidP="00F35B3E">
      <w:pPr>
        <w:spacing w:after="160" w:line="259" w:lineRule="auto"/>
        <w:rPr>
          <w:b/>
          <w:u w:val="single"/>
        </w:rPr>
      </w:pPr>
      <w:r w:rsidRPr="0071005C">
        <w:rPr>
          <w:b/>
          <w:sz w:val="28"/>
          <w:szCs w:val="28"/>
          <w:u w:val="single"/>
        </w:rPr>
        <w:t xml:space="preserve">Section 2: </w:t>
      </w:r>
      <w:r w:rsidR="007B2D0F" w:rsidRPr="0071005C">
        <w:rPr>
          <w:b/>
          <w:sz w:val="28"/>
          <w:szCs w:val="28"/>
          <w:u w:val="single"/>
        </w:rPr>
        <w:t xml:space="preserve">To be completed by the Safeguarding Coordinator </w:t>
      </w: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007B2D0F" w:rsidRPr="00F16E9A" w14:paraId="334B2F68" w14:textId="77777777" w:rsidTr="007F20B8">
        <w:tc>
          <w:tcPr>
            <w:tcW w:w="3114" w:type="dxa"/>
            <w:tcBorders>
              <w:right w:val="threeDEngrave" w:sz="24" w:space="0" w:color="FFFF00"/>
            </w:tcBorders>
            <w:shd w:val="clear" w:color="auto" w:fill="D9D9D9" w:themeFill="background1" w:themeFillShade="D9"/>
          </w:tcPr>
          <w:p w14:paraId="1AD4598C" w14:textId="2A1DC757" w:rsidR="007B2D0F" w:rsidRPr="00B8006D" w:rsidRDefault="008A6E0D" w:rsidP="00F16E9A">
            <w:pPr>
              <w:rPr>
                <w:b/>
              </w:rPr>
            </w:pPr>
            <w:r w:rsidRPr="00B8006D">
              <w:rPr>
                <w:b/>
              </w:rPr>
              <w:t xml:space="preserve">2.1 </w:t>
            </w:r>
            <w:r w:rsidR="007B2D0F" w:rsidRPr="00B8006D">
              <w:rPr>
                <w:b/>
              </w:rPr>
              <w:t>Have you viewed the</w:t>
            </w:r>
            <w:r w:rsidR="0013546B">
              <w:rPr>
                <w:b/>
              </w:rPr>
              <w:t xml:space="preserve"> </w:t>
            </w:r>
            <w:r w:rsidR="0013546B" w:rsidRPr="0004048E">
              <w:rPr>
                <w:b/>
              </w:rPr>
              <w:t>original</w:t>
            </w:r>
            <w:r w:rsidR="007B2D0F" w:rsidRPr="0004048E">
              <w:rPr>
                <w:b/>
              </w:rPr>
              <w:t xml:space="preserve"> Basic </w:t>
            </w:r>
            <w:r w:rsidR="007B2D0F" w:rsidRPr="00B8006D">
              <w:rPr>
                <w:b/>
              </w:rPr>
              <w:t>Disclosure Certificate?</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5F7C014F" w14:textId="77777777" w:rsidR="007B2D0F" w:rsidRPr="00F16E9A" w:rsidRDefault="00F16E9A" w:rsidP="00F16E9A">
            <w:r>
              <w:t>Yes/No</w:t>
            </w:r>
            <w:r w:rsidR="007B2D0F" w:rsidRPr="00F16E9A">
              <w:rPr>
                <w:b/>
              </w:rPr>
              <w:t xml:space="preserve">   </w:t>
            </w:r>
          </w:p>
        </w:tc>
      </w:tr>
      <w:tr w:rsidR="007B2D0F" w:rsidRPr="00F16E9A" w14:paraId="4D492526" w14:textId="77777777" w:rsidTr="007F20B8">
        <w:tc>
          <w:tcPr>
            <w:tcW w:w="3114" w:type="dxa"/>
            <w:tcBorders>
              <w:right w:val="threeDEngrave" w:sz="24" w:space="0" w:color="FFFF00"/>
            </w:tcBorders>
            <w:shd w:val="clear" w:color="auto" w:fill="D9D9D9" w:themeFill="background1" w:themeFillShade="D9"/>
          </w:tcPr>
          <w:p w14:paraId="66667E59" w14:textId="085948DD" w:rsidR="007B2D0F" w:rsidRPr="00B8006D" w:rsidRDefault="008A6E0D" w:rsidP="00F16E9A">
            <w:pPr>
              <w:rPr>
                <w:b/>
              </w:rPr>
            </w:pPr>
            <w:r w:rsidRPr="0004048E">
              <w:rPr>
                <w:b/>
              </w:rPr>
              <w:t xml:space="preserve">2.2 </w:t>
            </w:r>
            <w:r w:rsidR="0013546B" w:rsidRPr="0004048E">
              <w:rPr>
                <w:b/>
              </w:rPr>
              <w:t xml:space="preserve">Does </w:t>
            </w:r>
            <w:r w:rsidR="007B2D0F" w:rsidRPr="0004048E">
              <w:rPr>
                <w:b/>
              </w:rPr>
              <w:t xml:space="preserve">the Basic Disclosure Certificate </w:t>
            </w:r>
            <w:r w:rsidR="0013546B" w:rsidRPr="0004048E">
              <w:rPr>
                <w:b/>
              </w:rPr>
              <w:t>note any Convictions</w:t>
            </w:r>
            <w:r w:rsidR="007B2D0F" w:rsidRPr="0004048E">
              <w:rPr>
                <w:b/>
              </w:rPr>
              <w:t>?</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050A06CF" w14:textId="77777777" w:rsidR="00F16E9A" w:rsidRPr="00F16E9A" w:rsidRDefault="00F16E9A" w:rsidP="00F16E9A">
            <w:r w:rsidRPr="00F16E9A">
              <w:t>Yes/No</w:t>
            </w:r>
          </w:p>
          <w:p w14:paraId="6CB3EAF2" w14:textId="19CAB067" w:rsidR="007B2D0F" w:rsidRPr="00F16E9A" w:rsidRDefault="00F16E9A" w:rsidP="00F16E9A">
            <w:pPr>
              <w:rPr>
                <w:i/>
              </w:rPr>
            </w:pPr>
            <w:r w:rsidRPr="00F16E9A">
              <w:rPr>
                <w:i/>
              </w:rPr>
              <w:t>(</w:t>
            </w:r>
            <w:r w:rsidR="007B2D0F" w:rsidRPr="00F16E9A">
              <w:rPr>
                <w:i/>
              </w:rPr>
              <w:t xml:space="preserve">if </w:t>
            </w:r>
            <w:r w:rsidR="0013546B" w:rsidRPr="0004048E">
              <w:rPr>
                <w:b/>
                <w:i/>
              </w:rPr>
              <w:t>Yes</w:t>
            </w:r>
            <w:r w:rsidR="007B2D0F" w:rsidRPr="0004048E">
              <w:rPr>
                <w:b/>
                <w:i/>
              </w:rPr>
              <w:t xml:space="preserve"> </w:t>
            </w:r>
            <w:r w:rsidR="007B2D0F" w:rsidRPr="00F16E9A">
              <w:rPr>
                <w:i/>
              </w:rPr>
              <w:t>– contact the Safeguarding Service</w:t>
            </w:r>
            <w:r w:rsidRPr="00F16E9A">
              <w:rPr>
                <w:i/>
              </w:rPr>
              <w:t>)</w:t>
            </w:r>
          </w:p>
        </w:tc>
      </w:tr>
      <w:tr w:rsidR="00BE720C" w:rsidRPr="00F16E9A" w14:paraId="69A8BE60" w14:textId="77777777" w:rsidTr="007F20B8">
        <w:tc>
          <w:tcPr>
            <w:tcW w:w="3114" w:type="dxa"/>
            <w:tcBorders>
              <w:right w:val="threeDEngrave" w:sz="24" w:space="0" w:color="FFFF00"/>
            </w:tcBorders>
            <w:shd w:val="clear" w:color="auto" w:fill="D9D9D9" w:themeFill="background1" w:themeFillShade="D9"/>
          </w:tcPr>
          <w:p w14:paraId="73B3F4EC" w14:textId="471C9FEB" w:rsidR="00B273B6" w:rsidRPr="00592175" w:rsidRDefault="00BE720C" w:rsidP="00F16E9A">
            <w:pPr>
              <w:rPr>
                <w:i/>
              </w:rPr>
            </w:pPr>
            <w:r>
              <w:rPr>
                <w:b/>
              </w:rPr>
              <w:t>2.3 Date of Issue on the certificate</w:t>
            </w:r>
            <w:r w:rsidR="00B273B6">
              <w:rPr>
                <w:b/>
              </w:rPr>
              <w:t xml:space="preserve"> </w:t>
            </w:r>
            <w:r w:rsidR="00B273B6" w:rsidRPr="00346929">
              <w:rPr>
                <w:i/>
              </w:rPr>
              <w:t>(</w:t>
            </w:r>
            <w:r w:rsidR="00346929" w:rsidRPr="00346929">
              <w:rPr>
                <w:i/>
              </w:rPr>
              <w:t xml:space="preserve">Per our Basic Disclosure guidance, the </w:t>
            </w:r>
            <w:r w:rsidR="00346929" w:rsidRPr="00346929">
              <w:rPr>
                <w:i/>
              </w:rPr>
              <w:t>applicant should apply for a new Basic Disclosure check at the time of recruitment</w:t>
            </w:r>
            <w:r w:rsidR="00B273B6" w:rsidRPr="00346929">
              <w:rPr>
                <w:i/>
              </w:rPr>
              <w:t>)</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59C8065B" w14:textId="77777777" w:rsidR="00BE720C" w:rsidRPr="00F16E9A" w:rsidRDefault="00BE720C" w:rsidP="00F16E9A"/>
        </w:tc>
      </w:tr>
      <w:tr w:rsidR="00346929" w:rsidRPr="00F16E9A" w14:paraId="3018415F" w14:textId="77777777" w:rsidTr="007F20B8">
        <w:tc>
          <w:tcPr>
            <w:tcW w:w="3114" w:type="dxa"/>
            <w:tcBorders>
              <w:right w:val="threeDEngrave" w:sz="24" w:space="0" w:color="FFFF00"/>
            </w:tcBorders>
            <w:shd w:val="clear" w:color="auto" w:fill="D9D9D9" w:themeFill="background1" w:themeFillShade="D9"/>
          </w:tcPr>
          <w:p w14:paraId="0992A12C" w14:textId="32E45E44" w:rsidR="00346929" w:rsidRDefault="00346929" w:rsidP="00F16E9A">
            <w:pPr>
              <w:rPr>
                <w:b/>
              </w:rPr>
            </w:pPr>
            <w:r>
              <w:rPr>
                <w:b/>
              </w:rPr>
              <w:t>2.4 Date on which SG02 Application for Post form was completed</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593DBA13" w14:textId="77777777" w:rsidR="00346929" w:rsidRPr="00F16E9A" w:rsidRDefault="00346929" w:rsidP="00F16E9A"/>
        </w:tc>
      </w:tr>
    </w:tbl>
    <w:p w14:paraId="0A22F78D" w14:textId="77777777" w:rsidR="007B2D0F" w:rsidRPr="00F16E9A" w:rsidRDefault="007B2D0F" w:rsidP="00F16E9A"/>
    <w:p w14:paraId="7A7FA067" w14:textId="77777777" w:rsidR="007B2D0F" w:rsidRPr="00F16E9A" w:rsidRDefault="007B2D0F" w:rsidP="00F16E9A"/>
    <w:p w14:paraId="0D399ADD" w14:textId="77777777" w:rsidR="007B2D0F" w:rsidRPr="00F16E9A" w:rsidRDefault="007B2D0F" w:rsidP="00F16E9A"/>
    <w:p w14:paraId="75F6C51B" w14:textId="77777777" w:rsidR="007B2D0F" w:rsidRPr="00F16E9A" w:rsidRDefault="007B2D0F" w:rsidP="00F16E9A"/>
    <w:p w14:paraId="16F49F30" w14:textId="77777777" w:rsidR="007B2D0F" w:rsidRPr="00F16E9A" w:rsidRDefault="007B2D0F" w:rsidP="00F16E9A"/>
    <w:p w14:paraId="418BAA03" w14:textId="77777777" w:rsidR="007B2D0F" w:rsidRPr="00F16E9A" w:rsidRDefault="007B2D0F" w:rsidP="00F16E9A"/>
    <w:p w14:paraId="26060A0F" w14:textId="77777777" w:rsidR="007B2D0F" w:rsidRPr="00F16E9A" w:rsidRDefault="007B2D0F" w:rsidP="00F16E9A"/>
    <w:p w14:paraId="4FD51345" w14:textId="6BE42973" w:rsidR="00BE720C" w:rsidRDefault="00BE720C" w:rsidP="00F16E9A"/>
    <w:p w14:paraId="2B170183" w14:textId="0A9DEA11" w:rsidR="006012CB" w:rsidRDefault="006012CB" w:rsidP="00F16E9A"/>
    <w:p w14:paraId="672944A6" w14:textId="77777777" w:rsidR="0071005C" w:rsidRDefault="0071005C" w:rsidP="00F16E9A"/>
    <w:p w14:paraId="64C631D7" w14:textId="77777777" w:rsidR="006012CB" w:rsidRDefault="006012CB" w:rsidP="00F16E9A"/>
    <w:p w14:paraId="0EA46A3B" w14:textId="77777777" w:rsidR="00BE720C" w:rsidRDefault="00BE720C" w:rsidP="00F16E9A"/>
    <w:p w14:paraId="439FE198" w14:textId="25F4F612" w:rsidR="00E66578" w:rsidRDefault="00E66578" w:rsidP="00F16E9A"/>
    <w:p w14:paraId="4190DB8B" w14:textId="6D433684" w:rsidR="00B273B6" w:rsidRDefault="00B273B6" w:rsidP="00F16E9A"/>
    <w:p w14:paraId="6A1715F8" w14:textId="647159AB" w:rsidR="00B273B6" w:rsidRDefault="00B273B6" w:rsidP="00F16E9A"/>
    <w:p w14:paraId="59677CA7" w14:textId="75121232" w:rsidR="00E7453D" w:rsidRPr="00346929" w:rsidRDefault="00E7453D" w:rsidP="00F16E9A">
      <w:pPr>
        <w:rPr>
          <w:b/>
        </w:rPr>
      </w:pPr>
    </w:p>
    <w:p w14:paraId="51510AC3" w14:textId="21354AAD" w:rsidR="00346929" w:rsidRDefault="00346929" w:rsidP="00F16E9A"/>
    <w:p w14:paraId="147E8613" w14:textId="54EA355B" w:rsidR="00346929" w:rsidRDefault="00346929" w:rsidP="00F16E9A"/>
    <w:p w14:paraId="380DD593" w14:textId="77777777" w:rsidR="00346929" w:rsidRDefault="00346929" w:rsidP="00F16E9A"/>
    <w:tbl>
      <w:tblPr>
        <w:tblStyle w:val="TableGrid"/>
        <w:tblpPr w:leftFromText="180" w:rightFromText="180" w:vertAnchor="text" w:horzAnchor="margin" w:tblpY="21"/>
        <w:tblW w:w="9352" w:type="dxa"/>
        <w:tblLook w:val="04A0" w:firstRow="1" w:lastRow="0" w:firstColumn="1" w:lastColumn="0" w:noHBand="0" w:noVBand="1"/>
      </w:tblPr>
      <w:tblGrid>
        <w:gridCol w:w="3114"/>
        <w:gridCol w:w="6238"/>
      </w:tblGrid>
      <w:tr w:rsidR="00F35B3E" w:rsidRPr="00F16E9A" w14:paraId="59BB6DA5" w14:textId="77777777" w:rsidTr="00F35B3E">
        <w:tc>
          <w:tcPr>
            <w:tcW w:w="3114" w:type="dxa"/>
            <w:tcBorders>
              <w:right w:val="threeDEngrave" w:sz="24" w:space="0" w:color="FFFF00"/>
            </w:tcBorders>
            <w:shd w:val="clear" w:color="auto" w:fill="D9D9D9" w:themeFill="background1" w:themeFillShade="D9"/>
          </w:tcPr>
          <w:p w14:paraId="4872EEA5" w14:textId="77777777" w:rsidR="00F35B3E" w:rsidRPr="00B8006D" w:rsidRDefault="00F35B3E" w:rsidP="00F35B3E">
            <w:pPr>
              <w:rPr>
                <w:b/>
              </w:rPr>
            </w:pPr>
            <w:r>
              <w:rPr>
                <w:b/>
              </w:rPr>
              <w:t>2.5</w:t>
            </w:r>
            <w:r w:rsidRPr="00B8006D">
              <w:rPr>
                <w:b/>
              </w:rPr>
              <w:t xml:space="preserve"> Safeguarding Coordinator</w:t>
            </w:r>
            <w:r>
              <w:rPr>
                <w:b/>
              </w:rPr>
              <w:t xml:space="preserve"> name</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7C3A0AC0" w14:textId="77777777" w:rsidR="00F35B3E" w:rsidRPr="00F16E9A" w:rsidRDefault="00F35B3E" w:rsidP="00F35B3E"/>
        </w:tc>
      </w:tr>
      <w:tr w:rsidR="00F35B3E" w:rsidRPr="00F16E9A" w14:paraId="07171CAC" w14:textId="77777777" w:rsidTr="00F35B3E">
        <w:tc>
          <w:tcPr>
            <w:tcW w:w="3114" w:type="dxa"/>
            <w:tcBorders>
              <w:right w:val="threeDEngrave" w:sz="24" w:space="0" w:color="FFFF00"/>
            </w:tcBorders>
            <w:shd w:val="clear" w:color="auto" w:fill="D9D9D9" w:themeFill="background1" w:themeFillShade="D9"/>
          </w:tcPr>
          <w:p w14:paraId="066A4390" w14:textId="77777777" w:rsidR="00F35B3E" w:rsidRPr="00B8006D" w:rsidRDefault="00F35B3E" w:rsidP="00F35B3E">
            <w:pPr>
              <w:rPr>
                <w:b/>
              </w:rPr>
            </w:pPr>
            <w:r>
              <w:rPr>
                <w:b/>
              </w:rPr>
              <w:t>2.6 Safeguarding Coordinator verifier code</w:t>
            </w: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35AE9F04" w14:textId="77777777" w:rsidR="00F35B3E" w:rsidRPr="00F16E9A" w:rsidRDefault="00F35B3E" w:rsidP="00F35B3E"/>
        </w:tc>
      </w:tr>
      <w:tr w:rsidR="00F35B3E" w:rsidRPr="00F16E9A" w14:paraId="5D2016BB" w14:textId="77777777" w:rsidTr="00F35B3E">
        <w:tc>
          <w:tcPr>
            <w:tcW w:w="3114" w:type="dxa"/>
            <w:tcBorders>
              <w:right w:val="threeDEngrave" w:sz="24" w:space="0" w:color="FFFF00"/>
            </w:tcBorders>
            <w:shd w:val="clear" w:color="auto" w:fill="D9D9D9" w:themeFill="background1" w:themeFillShade="D9"/>
          </w:tcPr>
          <w:p w14:paraId="1CB39926" w14:textId="77777777" w:rsidR="00F35B3E" w:rsidRDefault="00F35B3E" w:rsidP="00F35B3E">
            <w:pPr>
              <w:rPr>
                <w:b/>
              </w:rPr>
            </w:pPr>
            <w:r>
              <w:rPr>
                <w:b/>
              </w:rPr>
              <w:t>2.7 Date form completed</w:t>
            </w:r>
          </w:p>
          <w:p w14:paraId="31071628" w14:textId="77777777" w:rsidR="00F35B3E" w:rsidRPr="00B8006D" w:rsidRDefault="00F35B3E" w:rsidP="00F35B3E">
            <w:pPr>
              <w:rPr>
                <w:b/>
              </w:rPr>
            </w:pPr>
          </w:p>
        </w:tc>
        <w:tc>
          <w:tcPr>
            <w:tcW w:w="6238" w:type="dxa"/>
            <w:tcBorders>
              <w:top w:val="threeDEngrave" w:sz="24" w:space="0" w:color="FFFF00"/>
              <w:left w:val="threeDEngrave" w:sz="24" w:space="0" w:color="FFFF00"/>
              <w:bottom w:val="threeDEngrave" w:sz="24" w:space="0" w:color="FFFF00"/>
              <w:right w:val="threeDEngrave" w:sz="24" w:space="0" w:color="FFFF00"/>
            </w:tcBorders>
          </w:tcPr>
          <w:p w14:paraId="77E9BDB7" w14:textId="77777777" w:rsidR="00F35B3E" w:rsidRPr="00F16E9A" w:rsidRDefault="00F35B3E" w:rsidP="00F35B3E"/>
        </w:tc>
      </w:tr>
    </w:tbl>
    <w:p w14:paraId="0EDED5A8" w14:textId="15B7343F" w:rsidR="00B273B6" w:rsidRDefault="00B273B6" w:rsidP="00F16E9A"/>
    <w:p w14:paraId="0F7A2211" w14:textId="688DE08E" w:rsidR="00B273B6" w:rsidRDefault="00B273B6" w:rsidP="00B273B6">
      <w:pPr>
        <w:rPr>
          <w:b/>
        </w:rPr>
      </w:pPr>
    </w:p>
    <w:p w14:paraId="25EC8C11" w14:textId="7225F92B" w:rsidR="00E7453D" w:rsidRDefault="00E7453D" w:rsidP="00B273B6">
      <w:pPr>
        <w:rPr>
          <w:b/>
        </w:rPr>
      </w:pPr>
    </w:p>
    <w:p w14:paraId="35D4D30B" w14:textId="40B1208B" w:rsidR="00E7453D" w:rsidRDefault="00E7453D" w:rsidP="00B273B6">
      <w:pPr>
        <w:rPr>
          <w:b/>
        </w:rPr>
      </w:pPr>
    </w:p>
    <w:p w14:paraId="663A3C47" w14:textId="63274A14" w:rsidR="00E7453D" w:rsidRDefault="00E7453D" w:rsidP="00B273B6">
      <w:pPr>
        <w:rPr>
          <w:b/>
        </w:rPr>
      </w:pPr>
    </w:p>
    <w:p w14:paraId="7551DCBF" w14:textId="608E7269" w:rsidR="00E7453D" w:rsidRDefault="00E7453D" w:rsidP="00B273B6">
      <w:pPr>
        <w:rPr>
          <w:b/>
        </w:rPr>
      </w:pPr>
    </w:p>
    <w:p w14:paraId="53C81D0E" w14:textId="609645D0" w:rsidR="00E7453D" w:rsidRDefault="00E7453D" w:rsidP="00B273B6">
      <w:pPr>
        <w:rPr>
          <w:b/>
        </w:rPr>
      </w:pPr>
    </w:p>
    <w:p w14:paraId="00013174" w14:textId="48D2F067" w:rsidR="00346929" w:rsidRDefault="00346929" w:rsidP="00B273B6">
      <w:pPr>
        <w:rPr>
          <w:b/>
        </w:rPr>
      </w:pPr>
    </w:p>
    <w:p w14:paraId="5F5D8146" w14:textId="77777777" w:rsidR="00346929" w:rsidRDefault="00346929" w:rsidP="00B273B6">
      <w:pPr>
        <w:rPr>
          <w:b/>
        </w:rPr>
      </w:pPr>
    </w:p>
    <w:tbl>
      <w:tblPr>
        <w:tblStyle w:val="TableGrid"/>
        <w:tblpPr w:leftFromText="180" w:rightFromText="180" w:vertAnchor="text" w:horzAnchor="margin" w:tblpY="6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70"/>
      </w:tblGrid>
      <w:tr w:rsidR="00F35B3E" w14:paraId="512FFCAA" w14:textId="77777777" w:rsidTr="00F35B3E">
        <w:trPr>
          <w:trHeight w:val="1155"/>
        </w:trPr>
        <w:tc>
          <w:tcPr>
            <w:tcW w:w="947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ACFE794" w14:textId="77777777" w:rsidR="00F35B3E" w:rsidRDefault="00F35B3E" w:rsidP="00F35B3E">
            <w:pPr>
              <w:rPr>
                <w:b/>
              </w:rPr>
            </w:pPr>
          </w:p>
          <w:p w14:paraId="44F3F740" w14:textId="77777777" w:rsidR="00F35B3E" w:rsidRPr="00E66578" w:rsidRDefault="00F35B3E" w:rsidP="00F35B3E">
            <w:pPr>
              <w:rPr>
                <w:b/>
              </w:rPr>
            </w:pPr>
            <w:r w:rsidRPr="00E66578">
              <w:rPr>
                <w:b/>
              </w:rPr>
              <w:t xml:space="preserve">Once completed, this form must be submitted by the Safeguarding Coordinator to the Safeguarding Service at </w:t>
            </w:r>
            <w:hyperlink r:id="rId15" w:history="1">
              <w:r w:rsidRPr="00E66578">
                <w:rPr>
                  <w:rStyle w:val="Hyperlink"/>
                  <w:b/>
                </w:rPr>
                <w:t>safeguarding@churchofscotland.org.uk</w:t>
              </w:r>
            </w:hyperlink>
            <w:r w:rsidRPr="00E66578">
              <w:rPr>
                <w:b/>
              </w:rPr>
              <w:t xml:space="preserve"> The applicant should be copied (cc’d) in to the email.</w:t>
            </w:r>
          </w:p>
          <w:p w14:paraId="5E612E09" w14:textId="77777777" w:rsidR="00F35B3E" w:rsidRDefault="00F35B3E" w:rsidP="00F35B3E"/>
        </w:tc>
      </w:tr>
    </w:tbl>
    <w:p w14:paraId="5196134F" w14:textId="056FAA33" w:rsidR="00E7453D" w:rsidRDefault="00E7453D" w:rsidP="00B273B6">
      <w:pPr>
        <w:rPr>
          <w:b/>
        </w:rPr>
      </w:pPr>
    </w:p>
    <w:p w14:paraId="27E11A9B" w14:textId="77777777" w:rsidR="00E7453D" w:rsidRDefault="00E7453D" w:rsidP="00B273B6">
      <w:pPr>
        <w:rPr>
          <w:b/>
        </w:rPr>
      </w:pPr>
    </w:p>
    <w:p w14:paraId="305C20CA" w14:textId="5962BF4C" w:rsidR="00B273B6" w:rsidRDefault="00B273B6" w:rsidP="00F16E9A"/>
    <w:p w14:paraId="3C519F40" w14:textId="77777777" w:rsidR="00B273B6" w:rsidRDefault="00B273B6" w:rsidP="00F16E9A"/>
    <w:p w14:paraId="734D18D8" w14:textId="77777777" w:rsidR="007B2D0F" w:rsidRPr="00F16E9A" w:rsidRDefault="007B2D0F" w:rsidP="007B2D0F">
      <w:pPr>
        <w:rPr>
          <w:rFonts w:cs="Times New Roman"/>
          <w:b/>
          <w:bCs/>
          <w:iCs/>
          <w:lang w:val="en-US"/>
        </w:rPr>
      </w:pPr>
    </w:p>
    <w:p w14:paraId="6FBF1911" w14:textId="77777777" w:rsidR="007B2D0F" w:rsidRDefault="007B2D0F" w:rsidP="007B2D0F">
      <w:pPr>
        <w:rPr>
          <w:rFonts w:cs="Times New Roman"/>
          <w:b/>
          <w:bCs/>
          <w:i/>
          <w:iCs/>
          <w:lang w:val="en-US"/>
        </w:rPr>
      </w:pPr>
    </w:p>
    <w:p w14:paraId="11319219" w14:textId="77777777" w:rsidR="007B2D0F" w:rsidRPr="00942178" w:rsidRDefault="007B2D0F" w:rsidP="007B2D0F">
      <w:pPr>
        <w:rPr>
          <w:rFonts w:cs="Times New Roman"/>
          <w:b/>
          <w:bCs/>
          <w:i/>
          <w:iCs/>
          <w:lang w:val="en-US"/>
        </w:rPr>
      </w:pPr>
      <w:r w:rsidRPr="00942178">
        <w:rPr>
          <w:rFonts w:cs="Times New Roman"/>
          <w:b/>
          <w:bCs/>
          <w:i/>
          <w:iCs/>
          <w:lang w:val="en-US"/>
        </w:rPr>
        <w:t>Data Protection Act 2018 and GDPR</w:t>
      </w:r>
    </w:p>
    <w:p w14:paraId="592CA898" w14:textId="39CC5068" w:rsidR="00B01220" w:rsidRPr="00F35B3E" w:rsidRDefault="00F35B3E" w:rsidP="00F35B3E">
      <w:pPr>
        <w:rPr>
          <w:rFonts w:cs="Times New Roman"/>
          <w:i/>
          <w:iCs/>
        </w:rPr>
      </w:pPr>
      <w:r w:rsidRPr="00F35B3E">
        <w:rPr>
          <w:rFonts w:cs="Times New Roman"/>
          <w:i/>
          <w:iCs/>
        </w:rPr>
        <w:t>The Safeguarding Service is committed to protecting privacy and safeguarding personal data. We shall use the information you have provided us with for safeguarding purposes</w:t>
      </w:r>
      <w:r w:rsidRPr="00F35B3E">
        <w:rPr>
          <w:rFonts w:cs="Times New Roman"/>
          <w:b/>
          <w:bCs/>
          <w:i/>
          <w:iCs/>
        </w:rPr>
        <w:t xml:space="preserve">. </w:t>
      </w:r>
      <w:r w:rsidRPr="00F35B3E">
        <w:rPr>
          <w:rFonts w:cs="Times New Roman"/>
          <w:i/>
          <w:iCs/>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r:id="rId16" w:history="1">
        <w:r w:rsidRPr="00F35B3E">
          <w:rPr>
            <w:rStyle w:val="Hyperlink"/>
            <w:rFonts w:cs="Times New Roman"/>
            <w:i/>
            <w:iCs/>
          </w:rPr>
          <w:t>Privacy@churchofscotland.org.uk</w:t>
        </w:r>
      </w:hyperlink>
      <w:r w:rsidRPr="00F35B3E">
        <w:rPr>
          <w:rFonts w:cs="Times New Roman"/>
          <w:i/>
          <w:iCs/>
        </w:rPr>
        <w:t xml:space="preserve"> </w:t>
      </w:r>
    </w:p>
    <w:sectPr w:rsidR="00B01220" w:rsidRPr="00F35B3E" w:rsidSect="00B273B6">
      <w:headerReference w:type="default" r:id="rId17"/>
      <w:footerReference w:type="even"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88D0" w14:textId="77777777" w:rsidR="00D4259E" w:rsidRDefault="00D4259E" w:rsidP="00B01220">
      <w:r>
        <w:separator/>
      </w:r>
    </w:p>
    <w:p w14:paraId="78706CE0" w14:textId="77777777" w:rsidR="00D4259E" w:rsidRDefault="00D4259E" w:rsidP="00B01220"/>
  </w:endnote>
  <w:endnote w:type="continuationSeparator" w:id="0">
    <w:p w14:paraId="05CB9897" w14:textId="77777777" w:rsidR="00D4259E" w:rsidRDefault="00D4259E" w:rsidP="00B01220">
      <w:r>
        <w:continuationSeparator/>
      </w:r>
    </w:p>
    <w:p w14:paraId="6EA98510" w14:textId="77777777" w:rsidR="00D4259E" w:rsidRDefault="00D4259E"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CDBF" w14:textId="77777777" w:rsidR="00783674" w:rsidRDefault="002529B0" w:rsidP="00B01220">
    <w:pPr>
      <w:pStyle w:val="Footer"/>
    </w:pPr>
    <w:r>
      <w:rPr>
        <w:i/>
        <w:noProof/>
      </w:rPr>
      <w:pict w14:anchorId="6DFF2184">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725C8292" w14:textId="77777777" w:rsidR="00783674" w:rsidRDefault="00783674" w:rsidP="00B01220">
                <w:r>
                  <w:t>VSDS, Jubilee House</w:t>
                </w:r>
                <w:r w:rsidRPr="00F813EA">
                  <w:t xml:space="preserve"> </w:t>
                </w:r>
                <w:r>
                  <w:t>Forthside Way</w:t>
                </w:r>
              </w:p>
              <w:p w14:paraId="620A176B"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238CF680" w14:textId="77777777" w:rsidR="00783674" w:rsidRPr="00517716" w:rsidRDefault="00783674" w:rsidP="00B01220">
    <w:pPr>
      <w:pStyle w:val="Footer"/>
    </w:pPr>
    <w:r w:rsidRPr="002B04FB">
      <w:t>PVG Application Cover</w:t>
    </w:r>
    <w:r>
      <w:t>s</w:t>
    </w:r>
    <w:r w:rsidRPr="002B04FB">
      <w:t>heet v.3.0 (September 2022)</w:t>
    </w:r>
  </w:p>
  <w:p w14:paraId="71D9455E"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14:paraId="3EF72271"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119D3" w14:textId="7004BD21" w:rsidR="008929E0" w:rsidRPr="00391188" w:rsidRDefault="00F16E9A" w:rsidP="00B01220">
    <w:pPr>
      <w:pStyle w:val="Footer"/>
      <w:rPr>
        <w:i/>
      </w:rPr>
    </w:pPr>
    <w:r>
      <w:rPr>
        <w:i/>
        <w:lang w:val="en-GB"/>
      </w:rPr>
      <w:t>SG25 Basic Disclosure Record Form v</w:t>
    </w:r>
    <w:r w:rsidR="005700BD">
      <w:rPr>
        <w:i/>
        <w:lang w:val="en-GB"/>
      </w:rPr>
      <w:t>3</w:t>
    </w:r>
    <w:r>
      <w:rPr>
        <w:i/>
        <w:lang w:val="en-GB"/>
      </w:rPr>
      <w:t>.</w:t>
    </w:r>
    <w:r w:rsidR="00B273B6">
      <w:rPr>
        <w:i/>
        <w:lang w:val="en-GB"/>
      </w:rPr>
      <w:t>3</w:t>
    </w:r>
    <w:r w:rsidR="00391188" w:rsidRPr="00391188">
      <w:rPr>
        <w:i/>
      </w:rPr>
      <w:t xml:space="preserve"> (</w:t>
    </w:r>
    <w:r w:rsidR="00B273B6">
      <w:rPr>
        <w:i/>
        <w:lang w:val="en-GB"/>
      </w:rPr>
      <w:t>November</w:t>
    </w:r>
    <w:r w:rsidR="005700BD">
      <w:rPr>
        <w:i/>
        <w:lang w:val="en-GB"/>
      </w:rPr>
      <w:t xml:space="preserv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32F9" w14:textId="77777777" w:rsidR="00D4259E" w:rsidRDefault="00D4259E" w:rsidP="00B01220">
      <w:r>
        <w:separator/>
      </w:r>
    </w:p>
    <w:p w14:paraId="2E045892" w14:textId="77777777" w:rsidR="00D4259E" w:rsidRDefault="00D4259E" w:rsidP="00B01220"/>
  </w:footnote>
  <w:footnote w:type="continuationSeparator" w:id="0">
    <w:p w14:paraId="17D86C51" w14:textId="77777777" w:rsidR="00D4259E" w:rsidRDefault="00D4259E" w:rsidP="00B01220">
      <w:r>
        <w:continuationSeparator/>
      </w:r>
    </w:p>
    <w:p w14:paraId="64C01CCA" w14:textId="77777777" w:rsidR="00D4259E" w:rsidRDefault="00D4259E"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D44D" w14:textId="77777777" w:rsidR="00783674" w:rsidRDefault="00783674" w:rsidP="00B01220">
    <w:pPr>
      <w:pStyle w:val="Header"/>
    </w:pPr>
  </w:p>
  <w:p w14:paraId="66BE6350"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DCB"/>
    <w:multiLevelType w:val="hybridMultilevel"/>
    <w:tmpl w:val="BAD07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23917"/>
    <w:multiLevelType w:val="hybridMultilevel"/>
    <w:tmpl w:val="E486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4048E"/>
    <w:rsid w:val="00082CF8"/>
    <w:rsid w:val="00104598"/>
    <w:rsid w:val="0011031E"/>
    <w:rsid w:val="0013546B"/>
    <w:rsid w:val="001A0B71"/>
    <w:rsid w:val="001D1CF1"/>
    <w:rsid w:val="001E006A"/>
    <w:rsid w:val="00202E80"/>
    <w:rsid w:val="00250B0A"/>
    <w:rsid w:val="00251EF3"/>
    <w:rsid w:val="002529B0"/>
    <w:rsid w:val="0025750F"/>
    <w:rsid w:val="00290D14"/>
    <w:rsid w:val="002B788D"/>
    <w:rsid w:val="002C5F11"/>
    <w:rsid w:val="003179DF"/>
    <w:rsid w:val="00346929"/>
    <w:rsid w:val="00391188"/>
    <w:rsid w:val="003E2012"/>
    <w:rsid w:val="004B62E4"/>
    <w:rsid w:val="004C242E"/>
    <w:rsid w:val="005700BD"/>
    <w:rsid w:val="00592175"/>
    <w:rsid w:val="006012CB"/>
    <w:rsid w:val="006917B8"/>
    <w:rsid w:val="006B437E"/>
    <w:rsid w:val="0071005C"/>
    <w:rsid w:val="00783427"/>
    <w:rsid w:val="00783674"/>
    <w:rsid w:val="007A433F"/>
    <w:rsid w:val="007B2D0F"/>
    <w:rsid w:val="007F20B8"/>
    <w:rsid w:val="00860A0C"/>
    <w:rsid w:val="00884FF5"/>
    <w:rsid w:val="008929E0"/>
    <w:rsid w:val="008A6E0D"/>
    <w:rsid w:val="00916BD9"/>
    <w:rsid w:val="00924D4E"/>
    <w:rsid w:val="00927850"/>
    <w:rsid w:val="00950D59"/>
    <w:rsid w:val="009C104D"/>
    <w:rsid w:val="00A22CD3"/>
    <w:rsid w:val="00A66417"/>
    <w:rsid w:val="00AE22E0"/>
    <w:rsid w:val="00AF1885"/>
    <w:rsid w:val="00B01220"/>
    <w:rsid w:val="00B273B6"/>
    <w:rsid w:val="00B44C13"/>
    <w:rsid w:val="00B52893"/>
    <w:rsid w:val="00B8006D"/>
    <w:rsid w:val="00BB72D8"/>
    <w:rsid w:val="00BE720C"/>
    <w:rsid w:val="00CE5AB3"/>
    <w:rsid w:val="00D4259E"/>
    <w:rsid w:val="00D623FE"/>
    <w:rsid w:val="00D85506"/>
    <w:rsid w:val="00D85769"/>
    <w:rsid w:val="00DD2976"/>
    <w:rsid w:val="00DF1182"/>
    <w:rsid w:val="00E217D0"/>
    <w:rsid w:val="00E66578"/>
    <w:rsid w:val="00E7453D"/>
    <w:rsid w:val="00F16E9A"/>
    <w:rsid w:val="00F241B7"/>
    <w:rsid w:val="00F35B3E"/>
    <w:rsid w:val="00F40212"/>
    <w:rsid w:val="00F4381A"/>
    <w:rsid w:val="00FA50B8"/>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967F"/>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NoSpacing">
    <w:name w:val="No Spacing"/>
    <w:uiPriority w:val="1"/>
    <w:qFormat/>
    <w:rsid w:val="007B2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140535250">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756197749">
      <w:bodyDiv w:val="1"/>
      <w:marLeft w:val="0"/>
      <w:marRight w:val="0"/>
      <w:marTop w:val="0"/>
      <w:marBottom w:val="0"/>
      <w:divBdr>
        <w:top w:val="none" w:sz="0" w:space="0" w:color="auto"/>
        <w:left w:val="none" w:sz="0" w:space="0" w:color="auto"/>
        <w:bottom w:val="none" w:sz="0" w:space="0" w:color="auto"/>
        <w:right w:val="none" w:sz="0" w:space="0" w:color="auto"/>
      </w:divBdr>
    </w:div>
    <w:div w:id="20963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scotland.org.uk/__data/assets/pdf_file/0003/107058/basic-disclosure-guidance-3-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feguarding@churchofscotlan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churchofscotlan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basic-disclosure/apply-for-basic-disclosure" TargetMode="External"/><Relationship Id="rId5" Type="http://schemas.openxmlformats.org/officeDocument/2006/relationships/styles" Target="styles.xml"/><Relationship Id="rId15" Type="http://schemas.openxmlformats.org/officeDocument/2006/relationships/hyperlink" Target="mailto:safeguarding@churchofscotland.org.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churchof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4f1dc8-d25b-4e01-87d2-6faccb019b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3121D90152348ABE4104126D2674C" ma:contentTypeVersion="14" ma:contentTypeDescription="Create a new document." ma:contentTypeScope="" ma:versionID="9853847facf31dd4a607ae35e04369c2">
  <xsd:schema xmlns:xsd="http://www.w3.org/2001/XMLSchema" xmlns:xs="http://www.w3.org/2001/XMLSchema" xmlns:p="http://schemas.microsoft.com/office/2006/metadata/properties" xmlns:ns3="41386d62-9a39-4f9d-b9b8-edd228577fd8" xmlns:ns4="3c4f1dc8-d25b-4e01-87d2-6faccb019b8a" targetNamespace="http://schemas.microsoft.com/office/2006/metadata/properties" ma:root="true" ma:fieldsID="a301c8c39d1bd68e400d692001933233" ns3:_="" ns4:_="">
    <xsd:import namespace="41386d62-9a39-4f9d-b9b8-edd228577fd8"/>
    <xsd:import namespace="3c4f1dc8-d25b-4e01-87d2-6faccb019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6d62-9a39-4f9d-b9b8-edd228577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f1dc8-d25b-4e01-87d2-6faccb019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2702A-A38C-4407-B5C3-08DCE9DA49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c4f1dc8-d25b-4e01-87d2-6faccb019b8a"/>
    <ds:schemaRef ds:uri="41386d62-9a39-4f9d-b9b8-edd228577fd8"/>
    <ds:schemaRef ds:uri="http://www.w3.org/XML/1998/namespace"/>
    <ds:schemaRef ds:uri="http://purl.org/dc/dcmitype/"/>
  </ds:schemaRefs>
</ds:datastoreItem>
</file>

<file path=customXml/itemProps2.xml><?xml version="1.0" encoding="utf-8"?>
<ds:datastoreItem xmlns:ds="http://schemas.openxmlformats.org/officeDocument/2006/customXml" ds:itemID="{7B02B986-0577-4EA0-981F-4732C9982790}">
  <ds:schemaRefs>
    <ds:schemaRef ds:uri="http://schemas.microsoft.com/sharepoint/v3/contenttype/forms"/>
  </ds:schemaRefs>
</ds:datastoreItem>
</file>

<file path=customXml/itemProps3.xml><?xml version="1.0" encoding="utf-8"?>
<ds:datastoreItem xmlns:ds="http://schemas.openxmlformats.org/officeDocument/2006/customXml" ds:itemID="{3C569C48-0132-4D3D-B712-898223459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6d62-9a39-4f9d-b9b8-edd228577fd8"/>
    <ds:schemaRef ds:uri="3c4f1dc8-d25b-4e01-87d2-6faccb019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SG25 Basic Disclosure Record</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SG25 Basic Disclosure Record</dc:title>
  <dc:subject>Safeguarding form 25, basic disclosure record</dc:subject>
  <dc:creator>Marshall, Han</dc:creator>
  <cp:keywords/>
  <dc:description/>
  <cp:lastModifiedBy>Marshall, Han</cp:lastModifiedBy>
  <cp:revision>10</cp:revision>
  <dcterms:created xsi:type="dcterms:W3CDTF">2023-11-02T09:24:00Z</dcterms:created>
  <dcterms:modified xsi:type="dcterms:W3CDTF">2023-11-09T15:44:00Z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0x010100FA13121D90152348ABE4104126D2674C</vt:lpwstr>
  </property>
</Properties>
</file>